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5" w:rsidRPr="008E1EE5" w:rsidRDefault="008E1EE5" w:rsidP="008E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"/>
        <w:gridCol w:w="9306"/>
      </w:tblGrid>
      <w:tr w:rsidR="008E1EE5" w:rsidRPr="008E1EE5" w:rsidTr="008E1EE5">
        <w:trPr>
          <w:tblCellSpacing w:w="15" w:type="dxa"/>
        </w:trPr>
        <w:tc>
          <w:tcPr>
            <w:tcW w:w="30" w:type="dxa"/>
            <w:shd w:val="clear" w:color="auto" w:fill="0000FF"/>
            <w:vAlign w:val="center"/>
            <w:hideMark/>
          </w:tcPr>
          <w:p w:rsidR="008E1EE5" w:rsidRPr="008E1EE5" w:rsidRDefault="008E1EE5" w:rsidP="008E1E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E1EE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060" w:type="dxa"/>
            <w:shd w:val="clear" w:color="auto" w:fill="FFFFFF"/>
            <w:vAlign w:val="center"/>
            <w:hideMark/>
          </w:tcPr>
          <w:p w:rsidR="008E1EE5" w:rsidRPr="008E1EE5" w:rsidRDefault="008E1EE5" w:rsidP="008E1E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E1EE5">
              <w:rPr>
                <w:rFonts w:ascii="Arial" w:eastAsia="Times New Roman" w:hAnsi="Arial" w:cs="Arial"/>
                <w:color w:val="333333"/>
              </w:rPr>
              <w:t xml:space="preserve">Вас приветствует Туристическая Компания "ЛИДЕР", </w:t>
            </w:r>
            <w:proofErr w:type="gramStart"/>
            <w:r w:rsidRPr="008E1EE5">
              <w:rPr>
                <w:rFonts w:ascii="Arial" w:eastAsia="Times New Roman" w:hAnsi="Arial" w:cs="Arial"/>
                <w:color w:val="333333"/>
              </w:rPr>
              <w:t>г</w:t>
            </w:r>
            <w:proofErr w:type="gramEnd"/>
            <w:r w:rsidRPr="008E1EE5">
              <w:rPr>
                <w:rFonts w:ascii="Arial" w:eastAsia="Times New Roman" w:hAnsi="Arial" w:cs="Arial"/>
                <w:color w:val="333333"/>
              </w:rPr>
              <w:t>. Самара</w:t>
            </w:r>
            <w:r w:rsidRPr="008E1EE5">
              <w:rPr>
                <w:rFonts w:ascii="Arial" w:eastAsia="Times New Roman" w:hAnsi="Arial" w:cs="Arial"/>
                <w:color w:val="333333"/>
              </w:rPr>
              <w:br/>
            </w:r>
            <w:r w:rsidRPr="008E1EE5">
              <w:rPr>
                <w:rFonts w:ascii="Arial" w:eastAsia="Times New Roman" w:hAnsi="Arial" w:cs="Arial"/>
                <w:color w:val="333333"/>
              </w:rPr>
              <w:br/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Добрый день, уважаемые коллеги!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 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Прошу Вас уточнить, когда была рассылка о снятии полетной программы на сентябрь.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 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Почему туристы автоматически переносятся на след. год ?, почему им не дают выбора даже по той же стране с датами вылета</w:t>
            </w:r>
            <w:proofErr w:type="gramStart"/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?</w:t>
            </w:r>
            <w:proofErr w:type="gramEnd"/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 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По заявке 20450673 возможен ли перенос денежных средств на новую заявку с вылетом из Москвы</w:t>
            </w:r>
            <w:proofErr w:type="gramStart"/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?</w:t>
            </w:r>
            <w:proofErr w:type="gramEnd"/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Туристы категорически настроены на вылет в этом году и в эти даты</w:t>
            </w:r>
            <w:proofErr w:type="gramStart"/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!</w:t>
            </w:r>
            <w:proofErr w:type="gramEnd"/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!!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 </w:t>
            </w:r>
            <w:r w:rsidRPr="008E1EE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8E1EE5">
              <w:rPr>
                <w:rFonts w:ascii="Arial" w:eastAsia="Times New Roman" w:hAnsi="Arial" w:cs="Arial"/>
                <w:color w:val="333333"/>
              </w:rPr>
              <w:t>Буду признательна за ответ.</w:t>
            </w:r>
          </w:p>
        </w:tc>
      </w:tr>
    </w:tbl>
    <w:p w:rsidR="00216BC2" w:rsidRDefault="00216BC2"/>
    <w:p w:rsidR="009F069E" w:rsidRDefault="009F069E"/>
    <w:p w:rsidR="009F069E" w:rsidRDefault="009F069E"/>
    <w:p w:rsidR="009F069E" w:rsidRDefault="009F069E"/>
    <w:p w:rsidR="009F069E" w:rsidRPr="009F069E" w:rsidRDefault="009F069E" w:rsidP="009F069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F069E">
        <w:rPr>
          <w:rFonts w:ascii="Arial" w:eastAsia="Times New Roman" w:hAnsi="Arial" w:cs="Arial"/>
          <w:color w:val="333333"/>
          <w:sz w:val="23"/>
        </w:rPr>
        <w:t>Пономарёва Екатерина </w:t>
      </w:r>
      <w:r w:rsidRPr="009F069E">
        <w:rPr>
          <w:rFonts w:ascii="Arial" w:eastAsia="Times New Roman" w:hAnsi="Arial" w:cs="Arial"/>
          <w:color w:val="93969B"/>
          <w:sz w:val="23"/>
        </w:rPr>
        <w:t>&lt;e.ponomareva@samara.tez-tour.com&gt;</w:t>
      </w:r>
      <w:r w:rsidRPr="009F069E">
        <w:rPr>
          <w:rFonts w:ascii="Arial" w:eastAsia="Times New Roman" w:hAnsi="Arial" w:cs="Arial"/>
          <w:color w:val="333333"/>
          <w:sz w:val="23"/>
          <w:szCs w:val="23"/>
        </w:rPr>
        <w:t>18 августа 2020, 10:46</w:t>
      </w:r>
    </w:p>
    <w:p w:rsidR="009F069E" w:rsidRPr="009F069E" w:rsidRDefault="009F069E" w:rsidP="009F0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t> Коллеги, добрый день!</w:t>
      </w:r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 Таковы правила компании на сегодняшний день </w:t>
      </w:r>
      <w:proofErr w:type="gramStart"/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( </w:t>
      </w:r>
      <w:proofErr w:type="gramEnd"/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t>размещены в ЛК)</w:t>
      </w:r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br/>
        <w:t> В связи с отменой полетной программы, все заявки автоматически переносятся на 2021 год, с сохранением всех параметров тура.</w:t>
      </w:r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20450673- перенос </w:t>
      </w:r>
      <w:proofErr w:type="spellStart"/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t>ден</w:t>
      </w:r>
      <w:proofErr w:type="spellEnd"/>
      <w:r w:rsidRPr="009F069E">
        <w:rPr>
          <w:rFonts w:ascii="Courier New" w:eastAsia="Times New Roman" w:hAnsi="Courier New" w:cs="Courier New"/>
          <w:color w:val="333333"/>
          <w:sz w:val="18"/>
          <w:szCs w:val="18"/>
        </w:rPr>
        <w:t>. средств на заявку с вылетом из Москвы не производится.</w:t>
      </w:r>
    </w:p>
    <w:p w:rsidR="009F069E" w:rsidRDefault="009F069E"/>
    <w:sectPr w:rsidR="009F069E" w:rsidSect="005F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E5"/>
    <w:rsid w:val="00216BC2"/>
    <w:rsid w:val="005F2420"/>
    <w:rsid w:val="008E1EE5"/>
    <w:rsid w:val="009F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9F069E"/>
  </w:style>
  <w:style w:type="character" w:customStyle="1" w:styleId="letter-blockquoteemail">
    <w:name w:val="letter-blockquote__email"/>
    <w:basedOn w:val="a0"/>
    <w:rsid w:val="009F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63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MEDSESTRA</dc:creator>
  <cp:keywords/>
  <dc:description/>
  <cp:lastModifiedBy>MEDSESTRA</cp:lastModifiedBy>
  <cp:revision>4</cp:revision>
  <dcterms:created xsi:type="dcterms:W3CDTF">2020-08-18T11:22:00Z</dcterms:created>
  <dcterms:modified xsi:type="dcterms:W3CDTF">2020-08-18T11:23:00Z</dcterms:modified>
</cp:coreProperties>
</file>